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C171" w14:textId="77777777" w:rsidR="008958E8" w:rsidRDefault="008958E8" w:rsidP="00895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DeSoto Parish Waterworks District No.1</w:t>
      </w:r>
    </w:p>
    <w:p w14:paraId="0D9DC513" w14:textId="77777777" w:rsidR="008958E8" w:rsidRDefault="008958E8" w:rsidP="00895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320 Liberty Lane</w:t>
      </w:r>
    </w:p>
    <w:p w14:paraId="789E2624" w14:textId="77777777" w:rsidR="008958E8" w:rsidRDefault="008958E8" w:rsidP="00895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Grand Cane, LA 71032</w:t>
      </w:r>
    </w:p>
    <w:p w14:paraId="662A34C7" w14:textId="77777777" w:rsidR="008958E8" w:rsidRDefault="008958E8" w:rsidP="00895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(318) 872-0004</w:t>
      </w:r>
    </w:p>
    <w:p w14:paraId="7C37A050" w14:textId="63FC74D4" w:rsidR="008958E8" w:rsidRDefault="00000AD8" w:rsidP="00895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October 27</w:t>
      </w:r>
      <w:r w:rsidRPr="00000AD8">
        <w:rPr>
          <w:rFonts w:ascii="Times New Roman" w:eastAsia="Times New Roman" w:hAnsi="Times New Roman" w:cs="Times New Roman"/>
          <w:b/>
          <w:kern w:val="0"/>
          <w:sz w:val="32"/>
          <w:szCs w:val="3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, 2025, 6</w:t>
      </w:r>
      <w:r w:rsidR="008958E8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pm</w:t>
      </w:r>
    </w:p>
    <w:p w14:paraId="7D0E1E16" w14:textId="77777777" w:rsidR="008958E8" w:rsidRDefault="008958E8" w:rsidP="008958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AGENDA</w:t>
      </w:r>
    </w:p>
    <w:p w14:paraId="21A52A1B" w14:textId="77777777" w:rsidR="008958E8" w:rsidRDefault="008958E8" w:rsidP="008958E8"/>
    <w:p w14:paraId="584D07E0" w14:textId="77777777" w:rsidR="008958E8" w:rsidRPr="00F75895" w:rsidRDefault="008958E8" w:rsidP="008958E8">
      <w:pPr>
        <w:rPr>
          <w:b/>
          <w:bCs/>
          <w:sz w:val="28"/>
          <w:szCs w:val="28"/>
        </w:rPr>
      </w:pPr>
    </w:p>
    <w:p w14:paraId="1E3413D0" w14:textId="77777777" w:rsidR="008958E8" w:rsidRDefault="008958E8" w:rsidP="008958E8">
      <w:pPr>
        <w:rPr>
          <w:b/>
          <w:bCs/>
          <w:sz w:val="32"/>
          <w:szCs w:val="32"/>
        </w:rPr>
      </w:pPr>
      <w:r w:rsidRPr="00F75895">
        <w:rPr>
          <w:b/>
          <w:bCs/>
          <w:sz w:val="32"/>
          <w:szCs w:val="32"/>
        </w:rPr>
        <w:t xml:space="preserve">                      Call to order</w:t>
      </w:r>
      <w:r>
        <w:rPr>
          <w:b/>
          <w:bCs/>
          <w:sz w:val="28"/>
          <w:szCs w:val="28"/>
        </w:rPr>
        <w:t xml:space="preserve">                                                        </w:t>
      </w:r>
      <w:r w:rsidRPr="00F75895">
        <w:rPr>
          <w:b/>
          <w:bCs/>
          <w:sz w:val="32"/>
          <w:szCs w:val="32"/>
        </w:rPr>
        <w:t xml:space="preserve">  Prayer/Pledge</w:t>
      </w:r>
    </w:p>
    <w:p w14:paraId="7E8A40B3" w14:textId="77777777" w:rsidR="008958E8" w:rsidRDefault="008958E8" w:rsidP="008958E8">
      <w:pPr>
        <w:rPr>
          <w:b/>
          <w:bCs/>
          <w:sz w:val="32"/>
          <w:szCs w:val="32"/>
        </w:rPr>
      </w:pPr>
    </w:p>
    <w:p w14:paraId="0C331821" w14:textId="07D1BAFD" w:rsidR="008958E8" w:rsidRPr="008958E8" w:rsidRDefault="008958E8" w:rsidP="008958E8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8958E8">
        <w:rPr>
          <w:b/>
          <w:bCs/>
          <w:sz w:val="32"/>
          <w:szCs w:val="32"/>
        </w:rPr>
        <w:t xml:space="preserve"> Admistrator’s Report</w:t>
      </w:r>
    </w:p>
    <w:p w14:paraId="1E5A20D5" w14:textId="5FAB6BAC" w:rsidR="002A0324" w:rsidRDefault="008958E8" w:rsidP="008958E8">
      <w:pPr>
        <w:ind w:left="720"/>
      </w:pPr>
      <w:r>
        <w:t>____________________________</w:t>
      </w:r>
      <w:r w:rsidR="00A369DF">
        <w:t>_ (</w:t>
      </w:r>
      <w:r w:rsidR="00150A06">
        <w:t>additions or deletions)</w:t>
      </w:r>
    </w:p>
    <w:p w14:paraId="100537CC" w14:textId="5C009EB7" w:rsidR="00150A06" w:rsidRDefault="00150A06" w:rsidP="00150A06">
      <w:r>
        <w:t xml:space="preserve">  </w:t>
      </w:r>
    </w:p>
    <w:p w14:paraId="502AF9E9" w14:textId="33451C02" w:rsidR="00A369DF" w:rsidRDefault="00150A06" w:rsidP="008958E8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Open Floor Discussi</w:t>
      </w:r>
      <w:r w:rsidR="00A369DF">
        <w:rPr>
          <w:b/>
          <w:bCs/>
          <w:sz w:val="32"/>
          <w:szCs w:val="32"/>
        </w:rPr>
        <w:t>on</w:t>
      </w:r>
    </w:p>
    <w:p w14:paraId="0BF567F1" w14:textId="77777777" w:rsidR="00A369DF" w:rsidRDefault="00A369DF" w:rsidP="00A369DF">
      <w:pPr>
        <w:ind w:left="360"/>
        <w:rPr>
          <w:b/>
          <w:bCs/>
          <w:sz w:val="32"/>
          <w:szCs w:val="32"/>
        </w:rPr>
      </w:pPr>
    </w:p>
    <w:p w14:paraId="72FCA174" w14:textId="0B396A5F" w:rsidR="00A369DF" w:rsidRDefault="00A369DF" w:rsidP="00A369DF">
      <w:pPr>
        <w:ind w:left="360"/>
        <w:rPr>
          <w:b/>
          <w:bCs/>
          <w:sz w:val="32"/>
          <w:szCs w:val="32"/>
        </w:rPr>
      </w:pPr>
      <w:r w:rsidRPr="00A369DF">
        <w:rPr>
          <w:b/>
          <w:bCs/>
          <w:sz w:val="32"/>
          <w:szCs w:val="32"/>
        </w:rPr>
        <w:t>3.</w:t>
      </w:r>
      <w:r>
        <w:rPr>
          <w:b/>
          <w:bCs/>
          <w:sz w:val="32"/>
          <w:szCs w:val="32"/>
        </w:rPr>
        <w:t xml:space="preserve"> Approval of September 22</w:t>
      </w:r>
      <w:r w:rsidRPr="00A369DF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>, 2025, Minutes</w:t>
      </w:r>
    </w:p>
    <w:p w14:paraId="3E7BB108" w14:textId="77777777" w:rsidR="00A369DF" w:rsidRDefault="00A369DF" w:rsidP="00A369DF">
      <w:pPr>
        <w:ind w:left="360"/>
        <w:rPr>
          <w:b/>
          <w:bCs/>
          <w:sz w:val="32"/>
          <w:szCs w:val="32"/>
        </w:rPr>
      </w:pPr>
    </w:p>
    <w:p w14:paraId="717B4CB9" w14:textId="3C8258F0" w:rsidR="00A369DF" w:rsidRDefault="00A369DF" w:rsidP="00A369DF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 Approval of September 22</w:t>
      </w:r>
      <w:r w:rsidRPr="00A369DF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>, 2025, Financials</w:t>
      </w:r>
    </w:p>
    <w:p w14:paraId="3D2AA451" w14:textId="77777777" w:rsidR="00A369DF" w:rsidRDefault="00A369DF" w:rsidP="00A369DF">
      <w:pPr>
        <w:ind w:left="360"/>
        <w:rPr>
          <w:b/>
          <w:bCs/>
          <w:sz w:val="32"/>
          <w:szCs w:val="32"/>
        </w:rPr>
      </w:pPr>
    </w:p>
    <w:p w14:paraId="0314743D" w14:textId="6BA09B08" w:rsidR="00A369DF" w:rsidRDefault="00A369DF" w:rsidP="00A369DF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5. Financial Report </w:t>
      </w:r>
    </w:p>
    <w:p w14:paraId="433A5F28" w14:textId="77777777" w:rsidR="00A369DF" w:rsidRDefault="00A369DF" w:rsidP="00A369DF">
      <w:pPr>
        <w:ind w:left="360"/>
        <w:rPr>
          <w:b/>
          <w:bCs/>
          <w:sz w:val="32"/>
          <w:szCs w:val="32"/>
        </w:rPr>
      </w:pPr>
    </w:p>
    <w:p w14:paraId="00CFA81C" w14:textId="29061FEC" w:rsidR="00A369DF" w:rsidRDefault="00A369DF" w:rsidP="00A369DF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6. Board and Chair Comments</w:t>
      </w:r>
    </w:p>
    <w:p w14:paraId="7B211D82" w14:textId="77777777" w:rsidR="00A369DF" w:rsidRDefault="00A369DF" w:rsidP="00A369DF">
      <w:pPr>
        <w:ind w:left="360"/>
        <w:rPr>
          <w:b/>
          <w:bCs/>
          <w:sz w:val="32"/>
          <w:szCs w:val="32"/>
        </w:rPr>
      </w:pPr>
    </w:p>
    <w:p w14:paraId="09E84979" w14:textId="3797B9DC" w:rsidR="00A369DF" w:rsidRPr="00A369DF" w:rsidRDefault="00A369DF" w:rsidP="00A369DF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7. Adjournment</w:t>
      </w:r>
    </w:p>
    <w:sectPr w:rsidR="00A369DF" w:rsidRPr="00A36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15C7"/>
    <w:multiLevelType w:val="hybridMultilevel"/>
    <w:tmpl w:val="BDEEDACA"/>
    <w:lvl w:ilvl="0" w:tplc="11B8261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71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E8"/>
    <w:rsid w:val="00000AD8"/>
    <w:rsid w:val="000B6CDC"/>
    <w:rsid w:val="00150A06"/>
    <w:rsid w:val="001F759D"/>
    <w:rsid w:val="002A0324"/>
    <w:rsid w:val="003C3BED"/>
    <w:rsid w:val="005E79E1"/>
    <w:rsid w:val="0068580F"/>
    <w:rsid w:val="007E6C1E"/>
    <w:rsid w:val="008958E8"/>
    <w:rsid w:val="008D7970"/>
    <w:rsid w:val="009451BF"/>
    <w:rsid w:val="00A369DF"/>
    <w:rsid w:val="00A749A2"/>
    <w:rsid w:val="00CB0FA7"/>
    <w:rsid w:val="00DA1CB3"/>
    <w:rsid w:val="00E452F3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FABE"/>
  <w15:chartTrackingRefBased/>
  <w15:docId w15:val="{F09C3063-18C6-494F-880D-85A5F71D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E8"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8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8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8E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8E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8E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8E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8E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8E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8E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6CDC"/>
    <w:pPr>
      <w:framePr w:w="7920" w:h="1980" w:hRule="exact" w:hSpace="180" w:wrap="auto" w:hAnchor="page" w:xAlign="center" w:yAlign="bottom"/>
      <w:spacing w:after="0" w:line="278" w:lineRule="auto"/>
      <w:ind w:left="2880"/>
    </w:pPr>
    <w:rPr>
      <w:rFonts w:asciiTheme="majorHAnsi" w:eastAsiaTheme="majorEastAsia" w:hAnsiTheme="majorHAnsi" w:cstheme="majorBidi"/>
      <w:b/>
      <w:kern w:val="0"/>
      <w14:ligatures w14:val="none"/>
    </w:rPr>
  </w:style>
  <w:style w:type="paragraph" w:styleId="EnvelopeReturn">
    <w:name w:val="envelope return"/>
    <w:basedOn w:val="Normal"/>
    <w:uiPriority w:val="99"/>
    <w:semiHidden/>
    <w:unhideWhenUsed/>
    <w:rsid w:val="005E79E1"/>
    <w:pPr>
      <w:spacing w:after="0" w:line="278" w:lineRule="auto"/>
    </w:pPr>
    <w:rPr>
      <w:rFonts w:asciiTheme="majorHAnsi" w:eastAsiaTheme="majorEastAsia" w:hAnsiTheme="majorHAnsi" w:cstheme="majorBidi"/>
      <w:b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95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8E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8E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8E8"/>
    <w:pPr>
      <w:spacing w:after="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8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4dd5dc-e530-4c72-a6ad-cccd94b252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448C779DD3C47B256A39B9CC0FC33" ma:contentTypeVersion="6" ma:contentTypeDescription="Create a new document." ma:contentTypeScope="" ma:versionID="84183fc4bd487e467f26ec9ff8376f59">
  <xsd:schema xmlns:xsd="http://www.w3.org/2001/XMLSchema" xmlns:xs="http://www.w3.org/2001/XMLSchema" xmlns:p="http://schemas.microsoft.com/office/2006/metadata/properties" xmlns:ns3="6f4dd5dc-e530-4c72-a6ad-cccd94b252e5" targetNamespace="http://schemas.microsoft.com/office/2006/metadata/properties" ma:root="true" ma:fieldsID="5110a1c8c969883d1ada1b788af631ce" ns3:_="">
    <xsd:import namespace="6f4dd5dc-e530-4c72-a6ad-cccd94b252e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dd5dc-e530-4c72-a6ad-cccd94b252e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9881B-249B-44DC-8B04-AA8BDE5C846E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6f4dd5dc-e530-4c72-a6ad-cccd94b252e5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59B7649-F43C-47CC-BF96-408145B82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F9E4A-3505-4BEF-80B5-BAA3CB8E7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dd5dc-e530-4c72-a6ad-cccd94b25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Register</dc:creator>
  <cp:keywords/>
  <dc:description/>
  <cp:lastModifiedBy>Teresa Register</cp:lastModifiedBy>
  <cp:revision>2</cp:revision>
  <cp:lastPrinted>2025-10-23T19:01:00Z</cp:lastPrinted>
  <dcterms:created xsi:type="dcterms:W3CDTF">2025-12-18T18:40:00Z</dcterms:created>
  <dcterms:modified xsi:type="dcterms:W3CDTF">2025-12-18T18:40:00Z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0x01010084B448C779DD3C47B256A39B9CC0FC33</vt:lpwstr>
  </property>
  <property fmtid="{D5CDD505-2E9C-101B-9397-08002B2CF9AE}" pid="3" name="GrammarlyDocumentId">
    <vt:lpwstr>c70b59a6-b9b0-4923-a97a-5f581913fa07</vt:lpwstr>
  </property>
</Properties>
</file>